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71" w:rsidRDefault="00421471">
      <w:r w:rsidRPr="00EB36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03F80" wp14:editId="7CE0D528">
                <wp:simplePos x="0" y="0"/>
                <wp:positionH relativeFrom="column">
                  <wp:posOffset>627973</wp:posOffset>
                </wp:positionH>
                <wp:positionV relativeFrom="paragraph">
                  <wp:posOffset>-317500</wp:posOffset>
                </wp:positionV>
                <wp:extent cx="5324475" cy="1085215"/>
                <wp:effectExtent l="0" t="0" r="28575" b="1968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085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471" w:rsidRPr="00FC410A" w:rsidRDefault="00421471" w:rsidP="00421471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FC410A">
                              <w:rPr>
                                <w:rFonts w:ascii="Century Schoolbook" w:hAnsi="Century Schoolbook"/>
                                <w:sz w:val="24"/>
                              </w:rPr>
                              <w:t>BENEMÉRITA ESCUELA NORMAL “MANUEL ÁVILA CAMACHO”</w:t>
                            </w:r>
                          </w:p>
                          <w:p w:rsidR="00421471" w:rsidRPr="00FC410A" w:rsidRDefault="00421471" w:rsidP="00421471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Lic. en Educación Primaria 5to</w:t>
                            </w:r>
                            <w:r w:rsidRPr="00FC410A"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Semestre</w:t>
                            </w:r>
                          </w:p>
                          <w:p w:rsidR="00421471" w:rsidRDefault="00421471" w:rsidP="00421471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ATENCIÓN A LA DIVERSIDAD.</w:t>
                            </w:r>
                          </w:p>
                          <w:p w:rsidR="00421471" w:rsidRDefault="00421471" w:rsidP="00421471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Mtra. Leticia Elizabeth Alonso Marín</w:t>
                            </w:r>
                          </w:p>
                          <w:p w:rsidR="00421471" w:rsidRDefault="00421471" w:rsidP="0042147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Alumna: Gabriela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Dafné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López Juárez.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9.45pt;margin-top:-25pt;width:419.25pt;height: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" fillcolor="white [3201]" strokecolor="#c0504d [3205]" strokeweight="2pt">
                <v:textbox>
                  <w:txbxContent>
                    <w:p w:rsidR="00421471" w:rsidRPr="00FC410A" w:rsidRDefault="00421471" w:rsidP="00421471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FC410A">
                        <w:rPr>
                          <w:rFonts w:ascii="Century Schoolbook" w:hAnsi="Century Schoolbook"/>
                          <w:sz w:val="24"/>
                        </w:rPr>
                        <w:t>BENEMÉRITA ESCUELA NORMAL “MANUEL ÁVILA CAMACHO”</w:t>
                      </w:r>
                    </w:p>
                    <w:p w:rsidR="00421471" w:rsidRPr="00FC410A" w:rsidRDefault="00421471" w:rsidP="00421471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Lic. en Educación Primaria 5to</w:t>
                      </w:r>
                      <w:r w:rsidRPr="00FC410A">
                        <w:rPr>
                          <w:rFonts w:ascii="Century Schoolbook" w:hAnsi="Century Schoolbook"/>
                          <w:sz w:val="24"/>
                        </w:rPr>
                        <w:t xml:space="preserve"> Semestre</w:t>
                      </w:r>
                    </w:p>
                    <w:p w:rsidR="00421471" w:rsidRDefault="00421471" w:rsidP="00421471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ATENCIÓN A LA DIVERSIDAD.</w:t>
                      </w:r>
                    </w:p>
                    <w:p w:rsidR="00421471" w:rsidRDefault="00421471" w:rsidP="00421471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Mtra. Leticia Elizabeth Alonso Marín</w:t>
                      </w:r>
                    </w:p>
                    <w:p w:rsidR="00421471" w:rsidRDefault="00421471" w:rsidP="0042147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Alumna: Gabriela </w:t>
                      </w: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</w:rPr>
                        <w:t>Dafné</w:t>
                      </w:r>
                      <w:proofErr w:type="spell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López Juárez.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4CE0380" wp14:editId="2E69312C">
            <wp:simplePos x="0" y="0"/>
            <wp:positionH relativeFrom="column">
              <wp:posOffset>-669925</wp:posOffset>
            </wp:positionH>
            <wp:positionV relativeFrom="paragraph">
              <wp:posOffset>-713740</wp:posOffset>
            </wp:positionV>
            <wp:extent cx="1292225" cy="17926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701" b="96599" l="3302" r="9434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471" w:rsidRDefault="00421471"/>
    <w:p w:rsidR="00421471" w:rsidRDefault="00421471"/>
    <w:p w:rsidR="00A95753" w:rsidRPr="00AE6945" w:rsidRDefault="00706DDA" w:rsidP="00421471">
      <w:pPr>
        <w:jc w:val="center"/>
        <w:rPr>
          <w:rFonts w:ascii="Century Schoolbook" w:hAnsi="Century Schoolbook"/>
          <w:b/>
          <w:sz w:val="24"/>
          <w:szCs w:val="24"/>
        </w:rPr>
      </w:pPr>
      <w:r w:rsidRPr="00AE6945">
        <w:rPr>
          <w:rFonts w:ascii="Century Schoolbook" w:hAnsi="Century Schoolbook"/>
          <w:b/>
          <w:sz w:val="24"/>
          <w:szCs w:val="24"/>
        </w:rPr>
        <w:t>LA DISCRIMINACIÓN EN NUESTRA VIDA COTIDIANA</w:t>
      </w:r>
      <w:r w:rsidR="000033E9" w:rsidRPr="00AE6945">
        <w:rPr>
          <w:rFonts w:ascii="Century Schoolbook" w:hAnsi="Century Schoolbook"/>
          <w:b/>
          <w:sz w:val="24"/>
          <w:szCs w:val="24"/>
        </w:rPr>
        <w:t>.</w:t>
      </w:r>
    </w:p>
    <w:p w:rsidR="008B1A52" w:rsidRPr="00AE6945" w:rsidRDefault="008B1A52" w:rsidP="008B1A52">
      <w:pPr>
        <w:numPr>
          <w:ilvl w:val="0"/>
          <w:numId w:val="6"/>
        </w:numPr>
        <w:shd w:val="clear" w:color="auto" w:fill="FFFFFF"/>
        <w:spacing w:after="0" w:line="312" w:lineRule="atLeast"/>
        <w:ind w:left="300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es-MX"/>
        </w:rPr>
      </w:pPr>
      <w:r w:rsidRPr="008B1A52">
        <w:rPr>
          <w:rFonts w:ascii="Century Schoolbook" w:eastAsia="Times New Roman" w:hAnsi="Century Schoolbook" w:cs="Times New Roman"/>
          <w:b/>
          <w:sz w:val="24"/>
          <w:szCs w:val="24"/>
          <w:lang w:eastAsia="es-MX"/>
        </w:rPr>
        <w:t>¿Alguna vez has sido discriminado? Narra brevemente la situación</w:t>
      </w:r>
    </w:p>
    <w:p w:rsidR="008B1A52" w:rsidRPr="008B1A52" w:rsidRDefault="008B1A52" w:rsidP="008B1A52">
      <w:pPr>
        <w:shd w:val="clear" w:color="auto" w:fill="FFFFFF"/>
        <w:spacing w:after="0" w:line="312" w:lineRule="atLeast"/>
        <w:ind w:left="300"/>
        <w:jc w:val="both"/>
        <w:rPr>
          <w:rFonts w:ascii="Century Schoolbook" w:eastAsia="Times New Roman" w:hAnsi="Century Schoolbook" w:cs="Times New Roman"/>
          <w:sz w:val="24"/>
          <w:szCs w:val="24"/>
          <w:lang w:eastAsia="es-MX"/>
        </w:rPr>
      </w:pP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Sí he sido discriminada. La mayor parte de mi educación primaria estudié en una escuela privada, de primer a quinto grado; en sexto grado mis padres me cambiaron a una escuela pública en donde mis compañeros sin siquiera conocerme me rechazaron de su grupo, la mayor pa</w:t>
      </w:r>
      <w:r w:rsidR="00CA3E68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rte de ese ciclo escolar lo pasé</w:t>
      </w: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sola dado que nadie quería hablarme o relacionarse conmigo en algún trabajo escolar simplemente por el hecho de que previamente había estado en una escuela privada y eso para ellos me hacía una persona “fresa”, “presumida”, “engreída”, “sangrona”, “mala”. Por otra parte, y por la misma razón, fui discriminada durante los primeros meses de mi e</w:t>
      </w:r>
      <w:r w:rsidR="00CA3E68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d</w:t>
      </w: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ucación secundaria, pero en tal caso fue mucho peor porque mis compañeros me ofendían directamente a la cara.</w:t>
      </w:r>
    </w:p>
    <w:p w:rsidR="008B1A52" w:rsidRPr="00AE6945" w:rsidRDefault="008B1A52" w:rsidP="008B1A52">
      <w:pPr>
        <w:numPr>
          <w:ilvl w:val="0"/>
          <w:numId w:val="6"/>
        </w:numPr>
        <w:shd w:val="clear" w:color="auto" w:fill="FFFFFF"/>
        <w:spacing w:after="0" w:line="312" w:lineRule="atLeast"/>
        <w:ind w:left="300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es-MX"/>
        </w:rPr>
      </w:pPr>
      <w:r w:rsidRPr="008B1A52">
        <w:rPr>
          <w:rFonts w:ascii="Century Schoolbook" w:eastAsia="Times New Roman" w:hAnsi="Century Schoolbook" w:cs="Times New Roman"/>
          <w:b/>
          <w:sz w:val="24"/>
          <w:szCs w:val="24"/>
          <w:lang w:eastAsia="es-MX"/>
        </w:rPr>
        <w:t>¿Cómo reaccionaste?, ¿Por qué?</w:t>
      </w:r>
    </w:p>
    <w:p w:rsidR="008B1A52" w:rsidRPr="008B1A52" w:rsidRDefault="008B1A52" w:rsidP="008B1A52">
      <w:pPr>
        <w:shd w:val="clear" w:color="auto" w:fill="FFFFFF"/>
        <w:spacing w:after="0" w:line="312" w:lineRule="atLeast"/>
        <w:ind w:left="300"/>
        <w:jc w:val="both"/>
        <w:rPr>
          <w:rFonts w:ascii="Century Schoolbook" w:eastAsia="Times New Roman" w:hAnsi="Century Schoolbook" w:cs="Times New Roman"/>
          <w:sz w:val="24"/>
          <w:szCs w:val="24"/>
          <w:lang w:eastAsia="es-MX"/>
        </w:rPr>
      </w:pP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En</w:t>
      </w:r>
      <w:r w:rsidR="00CA3E68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sexto de primaria no me importó</w:t>
      </w: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mucho la situación ya que solía</w:t>
      </w:r>
      <w:r w:rsidR="00CA3E68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ser bastante orgullosa y me dio</w:t>
      </w: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igual si mis compañeros querían ser mis amigos o no; si no se metían conmigo no tendría ningún problema, su falta </w:t>
      </w:r>
      <w:r w:rsidR="00CA3E68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d</w:t>
      </w: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e comunicación y acercamiento conmigo no me importó mucho. En cambio, en secundaria</w:t>
      </w:r>
      <w:r w:rsidR="00CA3E68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,</w:t>
      </w: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al sentir el rechazo directamente y las agresiones verbales</w:t>
      </w:r>
      <w:r w:rsidR="00CA3E68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(burlas en su mayoría),</w:t>
      </w: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me afectó bastante, en cierta ocasión abandoné el aula de clases llorando, ante tal hecho recurrí a mis padres quienes se dirigieron a las autoridades educativas y pusieron un alto inmediato a mis compañeros; afortunadamente tal situación de discriminación no duró </w:t>
      </w:r>
      <w:r w:rsidR="00CA3E68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mucho tiempo pero fue bastante difícil sobrellevarlo</w:t>
      </w: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.</w:t>
      </w:r>
    </w:p>
    <w:p w:rsidR="008B1A52" w:rsidRPr="00AE6945" w:rsidRDefault="008B1A52" w:rsidP="008B1A52">
      <w:pPr>
        <w:numPr>
          <w:ilvl w:val="0"/>
          <w:numId w:val="6"/>
        </w:numPr>
        <w:shd w:val="clear" w:color="auto" w:fill="FFFFFF"/>
        <w:spacing w:after="0" w:line="312" w:lineRule="atLeast"/>
        <w:ind w:left="300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es-MX"/>
        </w:rPr>
      </w:pPr>
      <w:r w:rsidRPr="008B1A52">
        <w:rPr>
          <w:rFonts w:ascii="Century Schoolbook" w:eastAsia="Times New Roman" w:hAnsi="Century Schoolbook" w:cs="Times New Roman"/>
          <w:b/>
          <w:sz w:val="24"/>
          <w:szCs w:val="24"/>
          <w:lang w:eastAsia="es-MX"/>
        </w:rPr>
        <w:t>¿Cuál crees que fue la razón por la que te discriminaron?</w:t>
      </w:r>
    </w:p>
    <w:p w:rsidR="00CA3E68" w:rsidRPr="008B1A52" w:rsidRDefault="00CA3E68" w:rsidP="00CA3E68">
      <w:pPr>
        <w:shd w:val="clear" w:color="auto" w:fill="FFFFFF"/>
        <w:spacing w:after="0" w:line="312" w:lineRule="atLeast"/>
        <w:ind w:left="300"/>
        <w:jc w:val="both"/>
        <w:rPr>
          <w:rFonts w:ascii="Century Schoolbook" w:eastAsia="Times New Roman" w:hAnsi="Century Schoolbook" w:cs="Times New Roman"/>
          <w:sz w:val="24"/>
          <w:szCs w:val="24"/>
          <w:lang w:eastAsia="es-MX"/>
        </w:rPr>
      </w:pP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Por prejuicios, ya que en ambas situaciones mis compañeros ni siquiera me conocían como persona, sólo me valoraron y etiquetaron por el lugar donde había estudiado y mi supuesto nivel socio económico que me convertía en una mala persona, diferente a ellos.</w:t>
      </w:r>
    </w:p>
    <w:p w:rsidR="008B1A52" w:rsidRPr="00AE6945" w:rsidRDefault="008B1A52" w:rsidP="008B1A52">
      <w:pPr>
        <w:numPr>
          <w:ilvl w:val="0"/>
          <w:numId w:val="6"/>
        </w:numPr>
        <w:shd w:val="clear" w:color="auto" w:fill="FFFFFF"/>
        <w:spacing w:after="0" w:line="312" w:lineRule="atLeast"/>
        <w:ind w:left="300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es-MX"/>
        </w:rPr>
      </w:pPr>
      <w:r w:rsidRPr="008B1A52">
        <w:rPr>
          <w:rFonts w:ascii="Century Schoolbook" w:eastAsia="Times New Roman" w:hAnsi="Century Schoolbook" w:cs="Times New Roman"/>
          <w:b/>
          <w:sz w:val="24"/>
          <w:szCs w:val="24"/>
          <w:lang w:eastAsia="es-MX"/>
        </w:rPr>
        <w:t>¿Cómo te sentiste?, ¿Por qué?</w:t>
      </w:r>
    </w:p>
    <w:p w:rsidR="00CA3E68" w:rsidRPr="008B1A52" w:rsidRDefault="00CA3E68" w:rsidP="00CA3E68">
      <w:pPr>
        <w:shd w:val="clear" w:color="auto" w:fill="FFFFFF"/>
        <w:spacing w:after="0" w:line="312" w:lineRule="atLeast"/>
        <w:ind w:left="300"/>
        <w:jc w:val="both"/>
        <w:rPr>
          <w:rFonts w:ascii="Century Schoolbook" w:eastAsia="Times New Roman" w:hAnsi="Century Schoolbook" w:cs="Times New Roman"/>
          <w:sz w:val="24"/>
          <w:szCs w:val="24"/>
          <w:lang w:eastAsia="es-MX"/>
        </w:rPr>
      </w:pP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Como ya he mencionado con anterioridad, en</w:t>
      </w:r>
      <w:r w:rsid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sexto de primaria no me importó</w:t>
      </w: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mucho, no le di mucha relevancia, sin embargo si hubo días en los que la soledad me pesaba, extrañaba mi antigua escuela, extrañaba a mis amistades sobre todo al ver en los recreos </w:t>
      </w:r>
      <w:r w:rsid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a </w:t>
      </w: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los grupitos de amigos que se divertían juntos. En secundaria si me sen</w:t>
      </w:r>
      <w:r w:rsidR="00216237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t</w:t>
      </w: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í directamente agredida porque </w:t>
      </w: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lastRenderedPageBreak/>
        <w:t xml:space="preserve">mis compañeros se burlaban verbalmente de mí, </w:t>
      </w:r>
      <w:r w:rsidR="00216237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sus acciones me hicieron sentir odiada sin razón alguna.</w:t>
      </w:r>
    </w:p>
    <w:p w:rsidR="008B1A52" w:rsidRPr="00AE6945" w:rsidRDefault="008B1A52" w:rsidP="008B1A52">
      <w:pPr>
        <w:numPr>
          <w:ilvl w:val="0"/>
          <w:numId w:val="6"/>
        </w:numPr>
        <w:shd w:val="clear" w:color="auto" w:fill="FFFFFF"/>
        <w:spacing w:after="0" w:line="312" w:lineRule="atLeast"/>
        <w:ind w:left="300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es-MX"/>
        </w:rPr>
      </w:pPr>
      <w:r w:rsidRPr="008B1A52">
        <w:rPr>
          <w:rFonts w:ascii="Century Schoolbook" w:eastAsia="Times New Roman" w:hAnsi="Century Schoolbook" w:cs="Times New Roman"/>
          <w:b/>
          <w:sz w:val="24"/>
          <w:szCs w:val="24"/>
          <w:lang w:eastAsia="es-MX"/>
        </w:rPr>
        <w:t>En tu caso ¿crees que has discriminado a otra persona?, ¿cuál fue el motivo?</w:t>
      </w:r>
    </w:p>
    <w:p w:rsidR="00216237" w:rsidRPr="008B1A52" w:rsidRDefault="00216237" w:rsidP="00216237">
      <w:pPr>
        <w:shd w:val="clear" w:color="auto" w:fill="FFFFFF"/>
        <w:spacing w:after="0" w:line="312" w:lineRule="atLeast"/>
        <w:ind w:left="300"/>
        <w:jc w:val="both"/>
        <w:rPr>
          <w:rFonts w:ascii="Century Schoolbook" w:eastAsia="Times New Roman" w:hAnsi="Century Schoolbook" w:cs="Times New Roman"/>
          <w:sz w:val="24"/>
          <w:szCs w:val="24"/>
          <w:lang w:eastAsia="es-MX"/>
        </w:rPr>
      </w:pP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Sí he discriminado a otras personas.</w:t>
      </w:r>
      <w:r w:rsidR="00E009DF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Dicen que el karma lo cobra todo y de hecho lo hizo; nunca agredí a una persona verbal o físicamente debido a alguna condición en especial, al menos no lo hice directamente o con intención de ofender a alguien, sé que no es excusa pero mis acciones nunca fueron con tal intención</w:t>
      </w:r>
      <w:r w:rsidR="009C7647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,</w:t>
      </w:r>
      <w:r w:rsidR="00E009DF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para mí simplemente era natural. Mis compañeros de sexto grado de primaria no se equivocaron mucho cuando me consideraban sangrona y engreída, de hecho lo fui en mi primera escuela primaria en donde evitaba juntarme con compañeros que consideraba inferiores a mí porque llevaban un ritmo de aprendizaje más lento que el mío</w:t>
      </w:r>
      <w:r w:rsidR="009C7647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, nunca les dije nada pero los evitaba, además de que en mis pensamientos los consideraba diferentes e inferiores</w:t>
      </w:r>
      <w:r w:rsid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; mis actitudes, por mucho tiempo, no se basaron en apoyar a los demás, sólo estaba preocupada por mí misma y mis beneficios, no volteaba a ver a los demás y preocuparme si necesitaban que les ayudara en algo.</w:t>
      </w:r>
    </w:p>
    <w:p w:rsidR="008B1A52" w:rsidRPr="00AE6945" w:rsidRDefault="008B1A52" w:rsidP="008B1A52">
      <w:pPr>
        <w:numPr>
          <w:ilvl w:val="0"/>
          <w:numId w:val="6"/>
        </w:numPr>
        <w:shd w:val="clear" w:color="auto" w:fill="FFFFFF"/>
        <w:spacing w:after="0" w:line="312" w:lineRule="atLeast"/>
        <w:ind w:left="300"/>
        <w:jc w:val="both"/>
        <w:rPr>
          <w:rFonts w:ascii="Century Schoolbook" w:eastAsia="Times New Roman" w:hAnsi="Century Schoolbook" w:cs="Times New Roman"/>
          <w:b/>
          <w:sz w:val="24"/>
          <w:szCs w:val="24"/>
          <w:lang w:eastAsia="es-MX"/>
        </w:rPr>
      </w:pPr>
      <w:r w:rsidRPr="008B1A52">
        <w:rPr>
          <w:rFonts w:ascii="Century Schoolbook" w:eastAsia="Times New Roman" w:hAnsi="Century Schoolbook" w:cs="Times New Roman"/>
          <w:b/>
          <w:sz w:val="24"/>
          <w:szCs w:val="24"/>
          <w:lang w:eastAsia="es-MX"/>
        </w:rPr>
        <w:t>¿Qué harías si ahora te encontraras en la misma situación?, ¿por qué?</w:t>
      </w:r>
    </w:p>
    <w:p w:rsidR="009C7647" w:rsidRPr="00AE6945" w:rsidRDefault="009C7647" w:rsidP="009C7647">
      <w:pPr>
        <w:shd w:val="clear" w:color="auto" w:fill="FFFFFF"/>
        <w:spacing w:after="0" w:line="312" w:lineRule="atLeast"/>
        <w:ind w:left="300"/>
        <w:jc w:val="both"/>
        <w:rPr>
          <w:rFonts w:ascii="Century Schoolbook" w:eastAsia="Times New Roman" w:hAnsi="Century Schoolbook" w:cs="Times New Roman"/>
          <w:sz w:val="24"/>
          <w:szCs w:val="24"/>
          <w:lang w:eastAsia="es-MX"/>
        </w:rPr>
      </w:pP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Afortunadamente he cambiado y tal vez fue después de golpes duros al</w:t>
      </w:r>
      <w:r w:rsid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haber sido discriminada una vez </w:t>
      </w: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que yo también discriminé a algunos compañeros. Actualmente tengo una fuerte base de valores y aprecio y respeto a las personas por su valor humano, no me fijo en ninguna condición para entablar alguna relación afectiva o de trabajo con otras personas. Definitivamente no reaccionaría ante la discriminación, siendo víctima o victim</w:t>
      </w:r>
      <w:r w:rsid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aria, de la forma en que lo hice</w:t>
      </w: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en el pasado ya que he crecido y he madurado. Creo firmemente que para recibir respeto hay que darlo primeramente.</w:t>
      </w:r>
    </w:p>
    <w:p w:rsidR="009C7647" w:rsidRPr="008B1A52" w:rsidRDefault="009C7647" w:rsidP="009C7647">
      <w:pPr>
        <w:shd w:val="clear" w:color="auto" w:fill="FFFFFF"/>
        <w:spacing w:after="0" w:line="312" w:lineRule="atLeast"/>
        <w:ind w:left="300"/>
        <w:jc w:val="both"/>
        <w:rPr>
          <w:rFonts w:ascii="Century Schoolbook" w:eastAsia="Times New Roman" w:hAnsi="Century Schoolbook" w:cs="Times New Roman"/>
          <w:sz w:val="24"/>
          <w:szCs w:val="24"/>
          <w:lang w:eastAsia="es-MX"/>
        </w:rPr>
      </w:pPr>
      <w:r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No volvería, bajo ninguna circunstancia, a discriminar a alguna persona, así como espero no encontrarme ante situaciones en las que se me discrimine</w:t>
      </w:r>
      <w:r w:rsidR="00AE6945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y</w:t>
      </w:r>
      <w:r w:rsid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, si llegase a ser</w:t>
      </w:r>
      <w:bookmarkStart w:id="0" w:name="_GoBack"/>
      <w:bookmarkEnd w:id="0"/>
      <w:r w:rsidR="00AE6945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así</w:t>
      </w:r>
      <w:r w:rsid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>,</w:t>
      </w:r>
      <w:r w:rsidR="00AE6945" w:rsidRPr="00AE6945">
        <w:rPr>
          <w:rFonts w:ascii="Century Schoolbook" w:eastAsia="Times New Roman" w:hAnsi="Century Schoolbook" w:cs="Times New Roman"/>
          <w:sz w:val="24"/>
          <w:szCs w:val="24"/>
          <w:lang w:eastAsia="es-MX"/>
        </w:rPr>
        <w:t xml:space="preserve"> creo que actuaría con dignidad y orgullo de todas las condiciones que me conforman, no un orgullo engreído de superioridad, sino un orgullo y conformidad de quien soy.</w:t>
      </w:r>
    </w:p>
    <w:p w:rsidR="004B6FC1" w:rsidRPr="004B6FC1" w:rsidRDefault="004B6FC1" w:rsidP="004B6FC1">
      <w:pPr>
        <w:spacing w:line="360" w:lineRule="auto"/>
        <w:ind w:firstLine="709"/>
        <w:jc w:val="both"/>
        <w:rPr>
          <w:rFonts w:ascii="Century Schoolbook" w:hAnsi="Century Schoolbook"/>
          <w:sz w:val="24"/>
        </w:rPr>
      </w:pPr>
    </w:p>
    <w:sectPr w:rsidR="004B6FC1" w:rsidRPr="004B6F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C4E"/>
    <w:multiLevelType w:val="hybridMultilevel"/>
    <w:tmpl w:val="D1F09324"/>
    <w:lvl w:ilvl="0" w:tplc="698EC9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73D70"/>
    <w:multiLevelType w:val="hybridMultilevel"/>
    <w:tmpl w:val="55E83B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D6D39"/>
    <w:multiLevelType w:val="multilevel"/>
    <w:tmpl w:val="D7FE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C22F0"/>
    <w:multiLevelType w:val="hybridMultilevel"/>
    <w:tmpl w:val="FAB20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D7670"/>
    <w:multiLevelType w:val="hybridMultilevel"/>
    <w:tmpl w:val="138C6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E464A"/>
    <w:multiLevelType w:val="hybridMultilevel"/>
    <w:tmpl w:val="6AF81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E9"/>
    <w:rsid w:val="000033E9"/>
    <w:rsid w:val="000048B6"/>
    <w:rsid w:val="000E6F9E"/>
    <w:rsid w:val="000F5BC6"/>
    <w:rsid w:val="00216237"/>
    <w:rsid w:val="00224E47"/>
    <w:rsid w:val="002D3F82"/>
    <w:rsid w:val="00311C4C"/>
    <w:rsid w:val="00382DD8"/>
    <w:rsid w:val="003C499E"/>
    <w:rsid w:val="00421471"/>
    <w:rsid w:val="00444465"/>
    <w:rsid w:val="004B6FC1"/>
    <w:rsid w:val="005E5143"/>
    <w:rsid w:val="00706DDA"/>
    <w:rsid w:val="008B1A52"/>
    <w:rsid w:val="009C7647"/>
    <w:rsid w:val="00A819B7"/>
    <w:rsid w:val="00A95753"/>
    <w:rsid w:val="00AE6945"/>
    <w:rsid w:val="00AF3F08"/>
    <w:rsid w:val="00B019FA"/>
    <w:rsid w:val="00BB14FA"/>
    <w:rsid w:val="00CA3E68"/>
    <w:rsid w:val="00D979A2"/>
    <w:rsid w:val="00DB1A67"/>
    <w:rsid w:val="00E009DF"/>
    <w:rsid w:val="00E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Dafneoth</dc:creator>
  <cp:lastModifiedBy>Dafneoth</cp:lastModifiedBy>
  <cp:revision>3</cp:revision>
  <dcterms:created xsi:type="dcterms:W3CDTF">2014-11-13T04:39:00Z</dcterms:created>
  <dcterms:modified xsi:type="dcterms:W3CDTF">2014-11-13T05:47:00Z</dcterms:modified>
</cp:coreProperties>
</file>